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91" w:rsidRDefault="009E0ACC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ZARZĄDZENIE NR 10</w:t>
      </w:r>
      <w:r w:rsidR="00F6317A">
        <w:rPr>
          <w:rFonts w:asciiTheme="minorHAnsi" w:hAnsiTheme="minorHAnsi"/>
          <w:b/>
          <w:bCs/>
          <w:sz w:val="24"/>
          <w:szCs w:val="24"/>
        </w:rPr>
        <w:t>/201</w:t>
      </w:r>
      <w:r w:rsidR="0055426D">
        <w:rPr>
          <w:rFonts w:asciiTheme="minorHAnsi" w:hAnsiTheme="minorHAnsi"/>
          <w:b/>
          <w:bCs/>
          <w:sz w:val="24"/>
          <w:szCs w:val="24"/>
        </w:rPr>
        <w:t>9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DYREKTORA  MIEJSKIEGO  PRZEDSZKOLA  NR  37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W  CZĘSTOCHOWIE</w:t>
      </w:r>
    </w:p>
    <w:p w:rsidR="00F6317A" w:rsidRDefault="0055426D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  DNIA  30</w:t>
      </w:r>
      <w:r w:rsidR="00631DAB">
        <w:rPr>
          <w:rFonts w:asciiTheme="minorHAnsi" w:hAnsiTheme="minorHAnsi"/>
          <w:b/>
          <w:bCs/>
          <w:sz w:val="24"/>
          <w:szCs w:val="24"/>
        </w:rPr>
        <w:t>. 08</w:t>
      </w:r>
      <w:r>
        <w:rPr>
          <w:rFonts w:asciiTheme="minorHAnsi" w:hAnsiTheme="minorHAnsi"/>
          <w:b/>
          <w:bCs/>
          <w:sz w:val="24"/>
          <w:szCs w:val="24"/>
        </w:rPr>
        <w:t>. 2019</w:t>
      </w:r>
      <w:r w:rsidR="00F6317A">
        <w:rPr>
          <w:rFonts w:asciiTheme="minorHAnsi" w:hAnsiTheme="minorHAnsi"/>
          <w:b/>
          <w:bCs/>
          <w:sz w:val="24"/>
          <w:szCs w:val="24"/>
        </w:rPr>
        <w:t xml:space="preserve"> r.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631DAB" w:rsidP="00F6317A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w sprawie: bezpieczeństwa dzieci w przedszkolu.</w:t>
      </w:r>
    </w:p>
    <w:p w:rsidR="00F6317A" w:rsidRDefault="00F6317A" w:rsidP="00F6317A">
      <w:pPr>
        <w:jc w:val="both"/>
        <w:rPr>
          <w:rFonts w:asciiTheme="minorHAnsi" w:hAnsiTheme="minorHAnsi"/>
          <w:bCs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Pr="00FA38D0" w:rsidRDefault="00F6317A" w:rsidP="00FA38D0">
      <w:pPr>
        <w:autoSpaceDE w:val="0"/>
        <w:autoSpaceDN w:val="0"/>
        <w:adjustRightInd w:val="0"/>
        <w:jc w:val="both"/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</w:pPr>
      <w:r w:rsidRPr="00FA38D0">
        <w:rPr>
          <w:rFonts w:asciiTheme="minorHAnsi" w:hAnsiTheme="minorHAnsi"/>
          <w:sz w:val="24"/>
          <w:szCs w:val="24"/>
        </w:rPr>
        <w:t xml:space="preserve">Na </w:t>
      </w:r>
      <w:r w:rsidR="00B41093" w:rsidRPr="00FA38D0">
        <w:rPr>
          <w:rFonts w:asciiTheme="minorHAnsi" w:hAnsiTheme="minorHAnsi"/>
          <w:sz w:val="24"/>
          <w:szCs w:val="24"/>
        </w:rPr>
        <w:t xml:space="preserve">podstawie </w:t>
      </w:r>
      <w:r w:rsidR="00631DAB" w:rsidRPr="00FA38D0">
        <w:rPr>
          <w:rFonts w:asciiTheme="minorHAnsi" w:hAnsiTheme="minorHAnsi"/>
          <w:sz w:val="24"/>
          <w:szCs w:val="24"/>
        </w:rPr>
        <w:t xml:space="preserve">art. 6 i 7 ustawy z dnia 26 stycznia 1982 r. </w:t>
      </w:r>
      <w:r w:rsidR="00544291">
        <w:rPr>
          <w:rFonts w:asciiTheme="minorHAnsi" w:hAnsiTheme="minorHAnsi"/>
          <w:sz w:val="24"/>
          <w:szCs w:val="24"/>
        </w:rPr>
        <w:t>Karta Nauczyciela( Dz. U. z 2018</w:t>
      </w:r>
      <w:r w:rsidR="00631DAB" w:rsidRPr="00FA38D0">
        <w:rPr>
          <w:rFonts w:asciiTheme="minorHAnsi" w:hAnsiTheme="minorHAnsi"/>
          <w:sz w:val="24"/>
          <w:szCs w:val="24"/>
        </w:rPr>
        <w:t xml:space="preserve"> r. </w:t>
      </w:r>
      <w:r w:rsidR="00544291">
        <w:rPr>
          <w:rFonts w:asciiTheme="minorHAnsi" w:hAnsiTheme="minorHAnsi"/>
          <w:sz w:val="24"/>
          <w:szCs w:val="24"/>
        </w:rPr>
        <w:t>poz. 967</w:t>
      </w:r>
      <w:r w:rsidR="0055426D">
        <w:rPr>
          <w:rFonts w:asciiTheme="minorHAnsi" w:hAnsiTheme="minorHAnsi"/>
          <w:sz w:val="24"/>
          <w:szCs w:val="24"/>
        </w:rPr>
        <w:t xml:space="preserve"> i 2245 oraz z 2019 r. oz. 730 i 1287</w:t>
      </w:r>
      <w:r w:rsidR="00B41093" w:rsidRPr="00FA38D0">
        <w:rPr>
          <w:rFonts w:asciiTheme="minorHAnsi" w:hAnsiTheme="minorHAnsi"/>
          <w:sz w:val="24"/>
          <w:szCs w:val="24"/>
        </w:rPr>
        <w:t>)</w:t>
      </w:r>
      <w:r w:rsidR="0055426D">
        <w:rPr>
          <w:rFonts w:asciiTheme="minorHAnsi" w:hAnsiTheme="minorHAnsi"/>
          <w:sz w:val="24"/>
          <w:szCs w:val="24"/>
        </w:rPr>
        <w:t xml:space="preserve">, rozporządzenia MEN z dnia 31 października 2018 r. </w:t>
      </w:r>
      <w:r w:rsidR="00631DAB" w:rsidRPr="00FA38D0">
        <w:rPr>
          <w:rFonts w:asciiTheme="minorHAnsi" w:hAnsiTheme="minorHAnsi"/>
          <w:sz w:val="24"/>
          <w:szCs w:val="24"/>
        </w:rPr>
        <w:t>zmieniające rozporządzenie w sprawie bezpieczeństwa i higieny w publicznych i niepublicznych szkołach i pl</w:t>
      </w:r>
      <w:r w:rsidR="0055426D">
        <w:rPr>
          <w:rFonts w:asciiTheme="minorHAnsi" w:hAnsiTheme="minorHAnsi"/>
          <w:sz w:val="24"/>
          <w:szCs w:val="24"/>
        </w:rPr>
        <w:t>acówkach (Dz. U. z 2018 r., poz. 2140</w:t>
      </w:r>
      <w:r w:rsidR="00544291">
        <w:rPr>
          <w:rFonts w:asciiTheme="minorHAnsi" w:hAnsiTheme="minorHAnsi"/>
          <w:sz w:val="24"/>
          <w:szCs w:val="24"/>
        </w:rPr>
        <w:t xml:space="preserve">), rozporządzenia MEN z dnia 25 maja 2018 r. </w:t>
      </w:r>
      <w:r w:rsidR="00631DAB" w:rsidRPr="00FA38D0">
        <w:rPr>
          <w:rFonts w:asciiTheme="minorHAnsi" w:hAnsiTheme="minorHAnsi"/>
          <w:sz w:val="24"/>
          <w:szCs w:val="24"/>
        </w:rPr>
        <w:t xml:space="preserve"> w sprawie warunków i sposobu organizowania przez publiczne przedszkola, szkoły i placówki krajoznawstwa i turystyki</w:t>
      </w:r>
      <w:r w:rsidR="00544291">
        <w:rPr>
          <w:rFonts w:asciiTheme="minorHAnsi" w:hAnsiTheme="minorHAnsi"/>
          <w:sz w:val="24"/>
          <w:szCs w:val="24"/>
        </w:rPr>
        <w:t xml:space="preserve"> (Dz. U. z 2018 r., poz. 1055)</w:t>
      </w:r>
      <w:r w:rsidR="00FA38D0" w:rsidRPr="00FA38D0">
        <w:rPr>
          <w:rFonts w:asciiTheme="minorHAnsi" w:hAnsiTheme="minorHAnsi"/>
          <w:sz w:val="24"/>
          <w:szCs w:val="24"/>
        </w:rPr>
        <w:t xml:space="preserve"> oraz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rozporządzenia MEN </w:t>
      </w:r>
      <w:r w:rsidR="00FA38D0" w:rsidRPr="00FA38D0">
        <w:rPr>
          <w:rFonts w:asciiTheme="minorHAnsi" w:eastAsiaTheme="minorHAnsi" w:hAnsiTheme="minorHAnsi" w:cs="TimesNewRomanPSMT"/>
          <w:color w:val="2E2014"/>
          <w:sz w:val="24"/>
          <w:szCs w:val="24"/>
          <w:lang w:eastAsia="en-US"/>
        </w:rPr>
        <w:t>z dnia 14 lutego 2017 r.</w:t>
      </w:r>
      <w:r w:rsidR="00544291">
        <w:rPr>
          <w:rFonts w:asciiTheme="minorHAnsi" w:eastAsiaTheme="minorHAnsi" w:hAnsiTheme="minorHAnsi" w:cs="TimesNewRomanPSMT"/>
          <w:color w:val="2E2014"/>
          <w:sz w:val="24"/>
          <w:szCs w:val="24"/>
          <w:lang w:eastAsia="en-US"/>
        </w:rPr>
        <w:t xml:space="preserve">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>w sprawie podstawy programowej wychowania przedszkolnego oraz podstawy programowej kształcenia ogólnego</w:t>
      </w:r>
      <w:r w:rsidR="00544291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>dla szkoły podstawowej, w tym dla uczniów z niepełnosprawnością intelektualną w stopniu umiarkowanym lub znacznym, kształcenia ogólnego dla branżowej szkoły I stopnia, kształcenia ogólnego</w:t>
      </w:r>
      <w:r w:rsid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>dla szkoły specjalnej przysposabiającej do pracy oraz kształcenia ogólnego dla szkoły policealnej</w:t>
      </w:r>
      <w:r w:rsid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, </w:t>
      </w:r>
      <w:r>
        <w:rPr>
          <w:rFonts w:asciiTheme="minorHAnsi" w:hAnsiTheme="minorHAnsi"/>
          <w:sz w:val="24"/>
          <w:szCs w:val="24"/>
        </w:rPr>
        <w:t>zarządzam, co następuje: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§ 1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Default="00FA38D0" w:rsidP="00F6317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Zapoznanie się z w/w aktami prawnymi dotyczącymi bezpieczeństwa dzieci w przedszkolu.</w:t>
      </w:r>
    </w:p>
    <w:p w:rsidR="00FA38D0" w:rsidRPr="00F6317A" w:rsidRDefault="00FA38D0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2</w:t>
      </w:r>
    </w:p>
    <w:p w:rsidR="005652A4" w:rsidRDefault="00FA38D0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Wykonywanie wszelkich czynności i zaleceń zawartych w w/wym. aktach, które są zadaniami nauczyciela realizowanymi w codziennej pracy.</w:t>
      </w:r>
    </w:p>
    <w:p w:rsidR="00FA38D0" w:rsidRDefault="00FA38D0" w:rsidP="005652A4">
      <w:pPr>
        <w:jc w:val="both"/>
        <w:rPr>
          <w:rFonts w:asciiTheme="minorHAnsi" w:hAnsiTheme="minorHAnsi"/>
          <w:sz w:val="24"/>
          <w:szCs w:val="24"/>
        </w:rPr>
      </w:pPr>
    </w:p>
    <w:p w:rsidR="005652A4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3</w:t>
      </w:r>
    </w:p>
    <w:p w:rsidR="00FA38D0" w:rsidRDefault="00FA38D0" w:rsidP="00FA38D0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obejmuje działania nauczyciela związane ze wszystkimi formami działalności wychowawczo - dydaktycznej w r</w:t>
      </w:r>
      <w:r w:rsidR="00FF0A6C">
        <w:rPr>
          <w:rFonts w:asciiTheme="minorHAnsi" w:hAnsiTheme="minorHAnsi"/>
          <w:sz w:val="24"/>
          <w:szCs w:val="24"/>
        </w:rPr>
        <w:t>oku szkolnym 2019/2020</w:t>
      </w:r>
    </w:p>
    <w:p w:rsidR="00FA38D0" w:rsidRDefault="00FA38D0" w:rsidP="005652A4">
      <w:pPr>
        <w:jc w:val="center"/>
        <w:rPr>
          <w:rFonts w:asciiTheme="minorHAnsi" w:hAnsiTheme="minorHAnsi"/>
          <w:sz w:val="24"/>
          <w:szCs w:val="24"/>
        </w:rPr>
      </w:pPr>
    </w:p>
    <w:p w:rsidR="00FA38D0" w:rsidRDefault="00FA38D0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4</w:t>
      </w:r>
    </w:p>
    <w:p w:rsid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wchodzi</w:t>
      </w:r>
      <w:r w:rsidR="00FF0A6C">
        <w:rPr>
          <w:rFonts w:asciiTheme="minorHAnsi" w:hAnsiTheme="minorHAnsi"/>
          <w:sz w:val="24"/>
          <w:szCs w:val="24"/>
        </w:rPr>
        <w:t xml:space="preserve"> w życie z dniem 1 września 2019</w:t>
      </w:r>
      <w:r>
        <w:rPr>
          <w:rFonts w:asciiTheme="minorHAnsi" w:hAnsiTheme="minorHAnsi"/>
          <w:sz w:val="24"/>
          <w:szCs w:val="24"/>
        </w:rPr>
        <w:t xml:space="preserve"> roku.</w:t>
      </w:r>
    </w:p>
    <w:p w:rsidR="00890323" w:rsidRDefault="00890323" w:rsidP="005652A4">
      <w:pPr>
        <w:jc w:val="both"/>
        <w:rPr>
          <w:rFonts w:asciiTheme="minorHAnsi" w:hAnsiTheme="minorHAnsi"/>
          <w:sz w:val="24"/>
          <w:szCs w:val="24"/>
        </w:rPr>
      </w:pPr>
    </w:p>
    <w:p w:rsidR="00890323" w:rsidRDefault="00890323" w:rsidP="005652A4">
      <w:pPr>
        <w:jc w:val="both"/>
        <w:rPr>
          <w:rFonts w:asciiTheme="minorHAnsi" w:hAnsiTheme="minorHAnsi"/>
          <w:sz w:val="24"/>
          <w:szCs w:val="24"/>
        </w:rPr>
      </w:pPr>
    </w:p>
    <w:p w:rsidR="00890323" w:rsidRDefault="00890323" w:rsidP="005652A4">
      <w:pPr>
        <w:jc w:val="both"/>
        <w:rPr>
          <w:rFonts w:asciiTheme="minorHAnsi" w:hAnsiTheme="minorHAnsi"/>
          <w:sz w:val="24"/>
          <w:szCs w:val="24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6CB" w:rsidRDefault="004C06CB" w:rsidP="00F6317A">
      <w:r>
        <w:separator/>
      </w:r>
    </w:p>
  </w:endnote>
  <w:endnote w:type="continuationSeparator" w:id="0">
    <w:p w:rsidR="004C06CB" w:rsidRDefault="004C06CB" w:rsidP="00F63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6CB" w:rsidRDefault="004C06CB" w:rsidP="00F6317A">
      <w:r>
        <w:separator/>
      </w:r>
    </w:p>
  </w:footnote>
  <w:footnote w:type="continuationSeparator" w:id="0">
    <w:p w:rsidR="004C06CB" w:rsidRDefault="004C06CB" w:rsidP="00F63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17A"/>
    <w:rsid w:val="00000945"/>
    <w:rsid w:val="0000288E"/>
    <w:rsid w:val="00002DD9"/>
    <w:rsid w:val="000037DA"/>
    <w:rsid w:val="000038CE"/>
    <w:rsid w:val="00003FBF"/>
    <w:rsid w:val="00004FBB"/>
    <w:rsid w:val="00010ACE"/>
    <w:rsid w:val="00010C17"/>
    <w:rsid w:val="00010CDE"/>
    <w:rsid w:val="000111E3"/>
    <w:rsid w:val="00011A1F"/>
    <w:rsid w:val="0001231F"/>
    <w:rsid w:val="00012816"/>
    <w:rsid w:val="00014D32"/>
    <w:rsid w:val="00016601"/>
    <w:rsid w:val="00017839"/>
    <w:rsid w:val="0002029D"/>
    <w:rsid w:val="00020A24"/>
    <w:rsid w:val="00020B17"/>
    <w:rsid w:val="00020FCC"/>
    <w:rsid w:val="00022487"/>
    <w:rsid w:val="00024CF8"/>
    <w:rsid w:val="000269BE"/>
    <w:rsid w:val="00027793"/>
    <w:rsid w:val="00027A50"/>
    <w:rsid w:val="000320E7"/>
    <w:rsid w:val="00032277"/>
    <w:rsid w:val="0003368E"/>
    <w:rsid w:val="00033D3E"/>
    <w:rsid w:val="000450B3"/>
    <w:rsid w:val="000458F9"/>
    <w:rsid w:val="00050374"/>
    <w:rsid w:val="00052884"/>
    <w:rsid w:val="00054E1B"/>
    <w:rsid w:val="00055507"/>
    <w:rsid w:val="000556BA"/>
    <w:rsid w:val="00056998"/>
    <w:rsid w:val="00057410"/>
    <w:rsid w:val="000616BA"/>
    <w:rsid w:val="00062F3E"/>
    <w:rsid w:val="000678F8"/>
    <w:rsid w:val="00071F20"/>
    <w:rsid w:val="00073897"/>
    <w:rsid w:val="00074E09"/>
    <w:rsid w:val="0007769F"/>
    <w:rsid w:val="000810CE"/>
    <w:rsid w:val="00083A84"/>
    <w:rsid w:val="00086FFD"/>
    <w:rsid w:val="000874CB"/>
    <w:rsid w:val="00087B2B"/>
    <w:rsid w:val="0009353E"/>
    <w:rsid w:val="00094AF5"/>
    <w:rsid w:val="000959F6"/>
    <w:rsid w:val="00097F13"/>
    <w:rsid w:val="000A0777"/>
    <w:rsid w:val="000A07CD"/>
    <w:rsid w:val="000A0B10"/>
    <w:rsid w:val="000A0C7B"/>
    <w:rsid w:val="000A1D73"/>
    <w:rsid w:val="000A4159"/>
    <w:rsid w:val="000A5E67"/>
    <w:rsid w:val="000A7923"/>
    <w:rsid w:val="000B2642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AAE"/>
    <w:rsid w:val="000C4AC7"/>
    <w:rsid w:val="000C64FC"/>
    <w:rsid w:val="000C65E5"/>
    <w:rsid w:val="000C6ABC"/>
    <w:rsid w:val="000C6D20"/>
    <w:rsid w:val="000D033F"/>
    <w:rsid w:val="000D0715"/>
    <w:rsid w:val="000D3927"/>
    <w:rsid w:val="000D5DCD"/>
    <w:rsid w:val="000D77F6"/>
    <w:rsid w:val="000E057B"/>
    <w:rsid w:val="000E1D19"/>
    <w:rsid w:val="000E224F"/>
    <w:rsid w:val="000E22A5"/>
    <w:rsid w:val="000E3606"/>
    <w:rsid w:val="000F21A2"/>
    <w:rsid w:val="000F2792"/>
    <w:rsid w:val="000F30E5"/>
    <w:rsid w:val="000F31A6"/>
    <w:rsid w:val="000F3E46"/>
    <w:rsid w:val="000F4F6A"/>
    <w:rsid w:val="0010070B"/>
    <w:rsid w:val="00101FC4"/>
    <w:rsid w:val="00103FD8"/>
    <w:rsid w:val="0010483F"/>
    <w:rsid w:val="00104E23"/>
    <w:rsid w:val="001057D8"/>
    <w:rsid w:val="0011018E"/>
    <w:rsid w:val="00110D3C"/>
    <w:rsid w:val="0011201F"/>
    <w:rsid w:val="00112193"/>
    <w:rsid w:val="001127E7"/>
    <w:rsid w:val="00112D46"/>
    <w:rsid w:val="00114DCD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46DC"/>
    <w:rsid w:val="00134767"/>
    <w:rsid w:val="001356B3"/>
    <w:rsid w:val="0013667B"/>
    <w:rsid w:val="001377E6"/>
    <w:rsid w:val="00137C23"/>
    <w:rsid w:val="00140242"/>
    <w:rsid w:val="00142D9C"/>
    <w:rsid w:val="00154790"/>
    <w:rsid w:val="001547BC"/>
    <w:rsid w:val="00156F2E"/>
    <w:rsid w:val="00160931"/>
    <w:rsid w:val="00161DF8"/>
    <w:rsid w:val="00162651"/>
    <w:rsid w:val="00162B9A"/>
    <w:rsid w:val="00162C8A"/>
    <w:rsid w:val="00165B79"/>
    <w:rsid w:val="001675CF"/>
    <w:rsid w:val="0016799A"/>
    <w:rsid w:val="001710EE"/>
    <w:rsid w:val="0017121D"/>
    <w:rsid w:val="001721E8"/>
    <w:rsid w:val="00172891"/>
    <w:rsid w:val="001728F2"/>
    <w:rsid w:val="001730B6"/>
    <w:rsid w:val="001731CA"/>
    <w:rsid w:val="00173E33"/>
    <w:rsid w:val="00174ACE"/>
    <w:rsid w:val="00175D01"/>
    <w:rsid w:val="0017648A"/>
    <w:rsid w:val="001808F7"/>
    <w:rsid w:val="00180B33"/>
    <w:rsid w:val="00181923"/>
    <w:rsid w:val="0018360C"/>
    <w:rsid w:val="0018795D"/>
    <w:rsid w:val="0019004D"/>
    <w:rsid w:val="001938D3"/>
    <w:rsid w:val="00193FB4"/>
    <w:rsid w:val="00194A09"/>
    <w:rsid w:val="0019534E"/>
    <w:rsid w:val="001972B9"/>
    <w:rsid w:val="00197EBE"/>
    <w:rsid w:val="001A2F31"/>
    <w:rsid w:val="001A65EC"/>
    <w:rsid w:val="001A678F"/>
    <w:rsid w:val="001A6FE5"/>
    <w:rsid w:val="001B40B3"/>
    <w:rsid w:val="001B4EFF"/>
    <w:rsid w:val="001B5508"/>
    <w:rsid w:val="001B7AE2"/>
    <w:rsid w:val="001C0A6B"/>
    <w:rsid w:val="001C13C8"/>
    <w:rsid w:val="001C3632"/>
    <w:rsid w:val="001C58E9"/>
    <w:rsid w:val="001C63D1"/>
    <w:rsid w:val="001D0C14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6D6"/>
    <w:rsid w:val="001F0825"/>
    <w:rsid w:val="001F29DF"/>
    <w:rsid w:val="001F458F"/>
    <w:rsid w:val="001F4A74"/>
    <w:rsid w:val="001F6125"/>
    <w:rsid w:val="001F6545"/>
    <w:rsid w:val="001F774D"/>
    <w:rsid w:val="002017CB"/>
    <w:rsid w:val="0020513E"/>
    <w:rsid w:val="00205C35"/>
    <w:rsid w:val="0020632C"/>
    <w:rsid w:val="00207BDE"/>
    <w:rsid w:val="00210A01"/>
    <w:rsid w:val="0021190F"/>
    <w:rsid w:val="00212869"/>
    <w:rsid w:val="00212CF2"/>
    <w:rsid w:val="0021433F"/>
    <w:rsid w:val="002147E2"/>
    <w:rsid w:val="00215152"/>
    <w:rsid w:val="002165E4"/>
    <w:rsid w:val="00216FC9"/>
    <w:rsid w:val="00220BDF"/>
    <w:rsid w:val="002217C9"/>
    <w:rsid w:val="00227836"/>
    <w:rsid w:val="00227A0C"/>
    <w:rsid w:val="00232447"/>
    <w:rsid w:val="00237E15"/>
    <w:rsid w:val="00237E37"/>
    <w:rsid w:val="00240CFA"/>
    <w:rsid w:val="00240E05"/>
    <w:rsid w:val="00242305"/>
    <w:rsid w:val="00246131"/>
    <w:rsid w:val="00246B51"/>
    <w:rsid w:val="002478E1"/>
    <w:rsid w:val="00251921"/>
    <w:rsid w:val="00251C3A"/>
    <w:rsid w:val="002538CC"/>
    <w:rsid w:val="00256FFC"/>
    <w:rsid w:val="00260602"/>
    <w:rsid w:val="00260CF8"/>
    <w:rsid w:val="00264316"/>
    <w:rsid w:val="00264DEE"/>
    <w:rsid w:val="00266B3E"/>
    <w:rsid w:val="00267249"/>
    <w:rsid w:val="002705D0"/>
    <w:rsid w:val="00271A53"/>
    <w:rsid w:val="00272228"/>
    <w:rsid w:val="0027683D"/>
    <w:rsid w:val="00276C3B"/>
    <w:rsid w:val="002774BC"/>
    <w:rsid w:val="002813E6"/>
    <w:rsid w:val="002819D2"/>
    <w:rsid w:val="002825D0"/>
    <w:rsid w:val="0028265B"/>
    <w:rsid w:val="00283057"/>
    <w:rsid w:val="00284743"/>
    <w:rsid w:val="00287685"/>
    <w:rsid w:val="00287B66"/>
    <w:rsid w:val="002902A2"/>
    <w:rsid w:val="002916E7"/>
    <w:rsid w:val="00292E8A"/>
    <w:rsid w:val="00292E9F"/>
    <w:rsid w:val="002954C4"/>
    <w:rsid w:val="0029687A"/>
    <w:rsid w:val="002975B1"/>
    <w:rsid w:val="002A3637"/>
    <w:rsid w:val="002A4640"/>
    <w:rsid w:val="002A5B69"/>
    <w:rsid w:val="002A79AD"/>
    <w:rsid w:val="002B03D4"/>
    <w:rsid w:val="002B1140"/>
    <w:rsid w:val="002B1965"/>
    <w:rsid w:val="002B1D83"/>
    <w:rsid w:val="002B25B1"/>
    <w:rsid w:val="002B2788"/>
    <w:rsid w:val="002B475C"/>
    <w:rsid w:val="002B7910"/>
    <w:rsid w:val="002D1B20"/>
    <w:rsid w:val="002D30AC"/>
    <w:rsid w:val="002D3623"/>
    <w:rsid w:val="002D5441"/>
    <w:rsid w:val="002E012E"/>
    <w:rsid w:val="002E029D"/>
    <w:rsid w:val="002E2CCE"/>
    <w:rsid w:val="002E30C8"/>
    <w:rsid w:val="002E33C1"/>
    <w:rsid w:val="002E3EB9"/>
    <w:rsid w:val="002E4436"/>
    <w:rsid w:val="002E4C20"/>
    <w:rsid w:val="002E4F21"/>
    <w:rsid w:val="002F01AF"/>
    <w:rsid w:val="002F0763"/>
    <w:rsid w:val="002F09AA"/>
    <w:rsid w:val="002F3650"/>
    <w:rsid w:val="002F57E8"/>
    <w:rsid w:val="002F7B80"/>
    <w:rsid w:val="003029AD"/>
    <w:rsid w:val="00304957"/>
    <w:rsid w:val="003067F9"/>
    <w:rsid w:val="003101C4"/>
    <w:rsid w:val="003104EB"/>
    <w:rsid w:val="0031297D"/>
    <w:rsid w:val="0031307F"/>
    <w:rsid w:val="003133F1"/>
    <w:rsid w:val="00313776"/>
    <w:rsid w:val="00315B3C"/>
    <w:rsid w:val="00316B78"/>
    <w:rsid w:val="003202D0"/>
    <w:rsid w:val="00320E29"/>
    <w:rsid w:val="00320E31"/>
    <w:rsid w:val="00322812"/>
    <w:rsid w:val="003260BD"/>
    <w:rsid w:val="00326617"/>
    <w:rsid w:val="0033141A"/>
    <w:rsid w:val="0033241B"/>
    <w:rsid w:val="00332A64"/>
    <w:rsid w:val="00334892"/>
    <w:rsid w:val="00335C8F"/>
    <w:rsid w:val="00340059"/>
    <w:rsid w:val="00340ED5"/>
    <w:rsid w:val="003418F5"/>
    <w:rsid w:val="00341A1A"/>
    <w:rsid w:val="00344275"/>
    <w:rsid w:val="00344E21"/>
    <w:rsid w:val="0034519F"/>
    <w:rsid w:val="00345B0B"/>
    <w:rsid w:val="003467F1"/>
    <w:rsid w:val="00346912"/>
    <w:rsid w:val="003479BB"/>
    <w:rsid w:val="003511AF"/>
    <w:rsid w:val="00351287"/>
    <w:rsid w:val="00351299"/>
    <w:rsid w:val="00352390"/>
    <w:rsid w:val="00353F63"/>
    <w:rsid w:val="0035536F"/>
    <w:rsid w:val="0035723A"/>
    <w:rsid w:val="003573A8"/>
    <w:rsid w:val="00362F58"/>
    <w:rsid w:val="0036469F"/>
    <w:rsid w:val="00364EA9"/>
    <w:rsid w:val="00365055"/>
    <w:rsid w:val="00365BD2"/>
    <w:rsid w:val="00365F36"/>
    <w:rsid w:val="003755AA"/>
    <w:rsid w:val="00375B4C"/>
    <w:rsid w:val="003770F6"/>
    <w:rsid w:val="00381092"/>
    <w:rsid w:val="00381133"/>
    <w:rsid w:val="003818E2"/>
    <w:rsid w:val="003853CD"/>
    <w:rsid w:val="00385F0E"/>
    <w:rsid w:val="00387880"/>
    <w:rsid w:val="00395893"/>
    <w:rsid w:val="003965B8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2AFE"/>
    <w:rsid w:val="003B6CC1"/>
    <w:rsid w:val="003C1ADE"/>
    <w:rsid w:val="003C2ADC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E0A60"/>
    <w:rsid w:val="003E0B65"/>
    <w:rsid w:val="003E4719"/>
    <w:rsid w:val="003E4A50"/>
    <w:rsid w:val="003E562C"/>
    <w:rsid w:val="003E697E"/>
    <w:rsid w:val="003F1498"/>
    <w:rsid w:val="003F2E0C"/>
    <w:rsid w:val="003F3C0A"/>
    <w:rsid w:val="003F454A"/>
    <w:rsid w:val="003F582B"/>
    <w:rsid w:val="003F6902"/>
    <w:rsid w:val="003F777C"/>
    <w:rsid w:val="003F79EC"/>
    <w:rsid w:val="003F7A7D"/>
    <w:rsid w:val="003F7FE5"/>
    <w:rsid w:val="004011D6"/>
    <w:rsid w:val="00402F71"/>
    <w:rsid w:val="004032CC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1FF4"/>
    <w:rsid w:val="00423381"/>
    <w:rsid w:val="0042430D"/>
    <w:rsid w:val="00425B29"/>
    <w:rsid w:val="004340CC"/>
    <w:rsid w:val="004379F3"/>
    <w:rsid w:val="00440CA4"/>
    <w:rsid w:val="00441348"/>
    <w:rsid w:val="00441910"/>
    <w:rsid w:val="004437A7"/>
    <w:rsid w:val="0044388A"/>
    <w:rsid w:val="0044512C"/>
    <w:rsid w:val="0044715D"/>
    <w:rsid w:val="00447657"/>
    <w:rsid w:val="00450066"/>
    <w:rsid w:val="00452463"/>
    <w:rsid w:val="004532B6"/>
    <w:rsid w:val="00453BC2"/>
    <w:rsid w:val="00455F3C"/>
    <w:rsid w:val="00461A26"/>
    <w:rsid w:val="00462441"/>
    <w:rsid w:val="004626E7"/>
    <w:rsid w:val="00462E99"/>
    <w:rsid w:val="00464594"/>
    <w:rsid w:val="004658CA"/>
    <w:rsid w:val="00470083"/>
    <w:rsid w:val="00470302"/>
    <w:rsid w:val="004708D7"/>
    <w:rsid w:val="00474714"/>
    <w:rsid w:val="00475015"/>
    <w:rsid w:val="00475142"/>
    <w:rsid w:val="00476DAE"/>
    <w:rsid w:val="004808D2"/>
    <w:rsid w:val="0048348E"/>
    <w:rsid w:val="00484211"/>
    <w:rsid w:val="0048467B"/>
    <w:rsid w:val="00485215"/>
    <w:rsid w:val="00485C93"/>
    <w:rsid w:val="00486526"/>
    <w:rsid w:val="00487E46"/>
    <w:rsid w:val="0049041C"/>
    <w:rsid w:val="004916D5"/>
    <w:rsid w:val="0049186B"/>
    <w:rsid w:val="00493BE9"/>
    <w:rsid w:val="00494509"/>
    <w:rsid w:val="00494A7B"/>
    <w:rsid w:val="00497AAF"/>
    <w:rsid w:val="004A176D"/>
    <w:rsid w:val="004A4D4D"/>
    <w:rsid w:val="004A73A4"/>
    <w:rsid w:val="004A7529"/>
    <w:rsid w:val="004B1E5C"/>
    <w:rsid w:val="004B3274"/>
    <w:rsid w:val="004B6F28"/>
    <w:rsid w:val="004B7BCA"/>
    <w:rsid w:val="004C06CB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4F50"/>
    <w:rsid w:val="004D68B6"/>
    <w:rsid w:val="004D6D54"/>
    <w:rsid w:val="004D6F9A"/>
    <w:rsid w:val="004D7259"/>
    <w:rsid w:val="004E4441"/>
    <w:rsid w:val="004E4E50"/>
    <w:rsid w:val="004E5748"/>
    <w:rsid w:val="004E6220"/>
    <w:rsid w:val="004E7E82"/>
    <w:rsid w:val="004F15B5"/>
    <w:rsid w:val="004F219A"/>
    <w:rsid w:val="004F36C0"/>
    <w:rsid w:val="004F38AA"/>
    <w:rsid w:val="004F38E3"/>
    <w:rsid w:val="004F3953"/>
    <w:rsid w:val="004F3FCC"/>
    <w:rsid w:val="004F7E8C"/>
    <w:rsid w:val="0050220A"/>
    <w:rsid w:val="00502FEB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77D7"/>
    <w:rsid w:val="005203F7"/>
    <w:rsid w:val="00521CD4"/>
    <w:rsid w:val="00522C47"/>
    <w:rsid w:val="00523F4C"/>
    <w:rsid w:val="00526DA5"/>
    <w:rsid w:val="00526F84"/>
    <w:rsid w:val="00530AA7"/>
    <w:rsid w:val="005318A5"/>
    <w:rsid w:val="00531957"/>
    <w:rsid w:val="005326FE"/>
    <w:rsid w:val="00532FCB"/>
    <w:rsid w:val="00533052"/>
    <w:rsid w:val="0053308D"/>
    <w:rsid w:val="00533AFF"/>
    <w:rsid w:val="00535609"/>
    <w:rsid w:val="005362EA"/>
    <w:rsid w:val="00540B75"/>
    <w:rsid w:val="00544291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26D"/>
    <w:rsid w:val="00555087"/>
    <w:rsid w:val="00556D97"/>
    <w:rsid w:val="0055749E"/>
    <w:rsid w:val="005627D8"/>
    <w:rsid w:val="00563535"/>
    <w:rsid w:val="005652A4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36BD"/>
    <w:rsid w:val="00573C30"/>
    <w:rsid w:val="0057404D"/>
    <w:rsid w:val="005751F3"/>
    <w:rsid w:val="005766E1"/>
    <w:rsid w:val="0057676C"/>
    <w:rsid w:val="00581344"/>
    <w:rsid w:val="00581A59"/>
    <w:rsid w:val="00582F31"/>
    <w:rsid w:val="005832CD"/>
    <w:rsid w:val="00583B14"/>
    <w:rsid w:val="00584E92"/>
    <w:rsid w:val="00587294"/>
    <w:rsid w:val="00587BFC"/>
    <w:rsid w:val="00590325"/>
    <w:rsid w:val="00590749"/>
    <w:rsid w:val="00590F78"/>
    <w:rsid w:val="005928A8"/>
    <w:rsid w:val="0059419F"/>
    <w:rsid w:val="00595192"/>
    <w:rsid w:val="005955C0"/>
    <w:rsid w:val="00596379"/>
    <w:rsid w:val="005969F3"/>
    <w:rsid w:val="00597A0E"/>
    <w:rsid w:val="005A160A"/>
    <w:rsid w:val="005A3739"/>
    <w:rsid w:val="005A50F9"/>
    <w:rsid w:val="005A57B0"/>
    <w:rsid w:val="005A695F"/>
    <w:rsid w:val="005B05E3"/>
    <w:rsid w:val="005B0AC4"/>
    <w:rsid w:val="005B29B4"/>
    <w:rsid w:val="005B43E6"/>
    <w:rsid w:val="005B6781"/>
    <w:rsid w:val="005B6A94"/>
    <w:rsid w:val="005B7899"/>
    <w:rsid w:val="005C0BB6"/>
    <w:rsid w:val="005C202F"/>
    <w:rsid w:val="005C30B4"/>
    <w:rsid w:val="005C525C"/>
    <w:rsid w:val="005C58D7"/>
    <w:rsid w:val="005C5BD1"/>
    <w:rsid w:val="005C7724"/>
    <w:rsid w:val="005D04E5"/>
    <w:rsid w:val="005D26D4"/>
    <w:rsid w:val="005D34F8"/>
    <w:rsid w:val="005D3BE6"/>
    <w:rsid w:val="005D5D3C"/>
    <w:rsid w:val="005D65A8"/>
    <w:rsid w:val="005D6820"/>
    <w:rsid w:val="005D6ED9"/>
    <w:rsid w:val="005D6FE6"/>
    <w:rsid w:val="005D7301"/>
    <w:rsid w:val="005D783B"/>
    <w:rsid w:val="005E116E"/>
    <w:rsid w:val="005E11B4"/>
    <w:rsid w:val="005E2256"/>
    <w:rsid w:val="005E3929"/>
    <w:rsid w:val="005E475B"/>
    <w:rsid w:val="005E4F5D"/>
    <w:rsid w:val="005E52D6"/>
    <w:rsid w:val="005E7596"/>
    <w:rsid w:val="005F03E3"/>
    <w:rsid w:val="005F151C"/>
    <w:rsid w:val="005F17E4"/>
    <w:rsid w:val="005F365F"/>
    <w:rsid w:val="005F5B57"/>
    <w:rsid w:val="005F60DB"/>
    <w:rsid w:val="005F6F8B"/>
    <w:rsid w:val="005F76E5"/>
    <w:rsid w:val="005F7AA3"/>
    <w:rsid w:val="00602A8F"/>
    <w:rsid w:val="00604589"/>
    <w:rsid w:val="00605134"/>
    <w:rsid w:val="0060514D"/>
    <w:rsid w:val="00606146"/>
    <w:rsid w:val="006069EF"/>
    <w:rsid w:val="00606FB0"/>
    <w:rsid w:val="00607A66"/>
    <w:rsid w:val="00613811"/>
    <w:rsid w:val="00613905"/>
    <w:rsid w:val="006160B3"/>
    <w:rsid w:val="006168FB"/>
    <w:rsid w:val="00616E43"/>
    <w:rsid w:val="0061745B"/>
    <w:rsid w:val="0062250E"/>
    <w:rsid w:val="00622EEE"/>
    <w:rsid w:val="006240DE"/>
    <w:rsid w:val="00630B89"/>
    <w:rsid w:val="006312AB"/>
    <w:rsid w:val="00631DAB"/>
    <w:rsid w:val="00633A5B"/>
    <w:rsid w:val="006342C2"/>
    <w:rsid w:val="00636371"/>
    <w:rsid w:val="006366CB"/>
    <w:rsid w:val="00640C87"/>
    <w:rsid w:val="00643F9C"/>
    <w:rsid w:val="00644400"/>
    <w:rsid w:val="006445B2"/>
    <w:rsid w:val="00646AD0"/>
    <w:rsid w:val="0065155B"/>
    <w:rsid w:val="006536C1"/>
    <w:rsid w:val="00653A44"/>
    <w:rsid w:val="006603F2"/>
    <w:rsid w:val="0066453B"/>
    <w:rsid w:val="006676D0"/>
    <w:rsid w:val="00667833"/>
    <w:rsid w:val="00671335"/>
    <w:rsid w:val="006714D9"/>
    <w:rsid w:val="00672DE7"/>
    <w:rsid w:val="00675114"/>
    <w:rsid w:val="00676488"/>
    <w:rsid w:val="00676501"/>
    <w:rsid w:val="0068056B"/>
    <w:rsid w:val="00680921"/>
    <w:rsid w:val="00683784"/>
    <w:rsid w:val="00683C49"/>
    <w:rsid w:val="006859B5"/>
    <w:rsid w:val="00685D2B"/>
    <w:rsid w:val="00687FB3"/>
    <w:rsid w:val="00691908"/>
    <w:rsid w:val="0069295A"/>
    <w:rsid w:val="00693253"/>
    <w:rsid w:val="00693765"/>
    <w:rsid w:val="00694005"/>
    <w:rsid w:val="00694590"/>
    <w:rsid w:val="006946A5"/>
    <w:rsid w:val="00694728"/>
    <w:rsid w:val="00697744"/>
    <w:rsid w:val="006978B5"/>
    <w:rsid w:val="006A0DA7"/>
    <w:rsid w:val="006A13FD"/>
    <w:rsid w:val="006A7093"/>
    <w:rsid w:val="006B17B8"/>
    <w:rsid w:val="006B1DAD"/>
    <w:rsid w:val="006B37CD"/>
    <w:rsid w:val="006B3A97"/>
    <w:rsid w:val="006B3B38"/>
    <w:rsid w:val="006B3BCF"/>
    <w:rsid w:val="006B7010"/>
    <w:rsid w:val="006B7DD2"/>
    <w:rsid w:val="006C06C4"/>
    <w:rsid w:val="006C264B"/>
    <w:rsid w:val="006C632A"/>
    <w:rsid w:val="006C76C6"/>
    <w:rsid w:val="006C7D29"/>
    <w:rsid w:val="006D258C"/>
    <w:rsid w:val="006D7542"/>
    <w:rsid w:val="006E14A7"/>
    <w:rsid w:val="006E3567"/>
    <w:rsid w:val="006E5023"/>
    <w:rsid w:val="006E50DD"/>
    <w:rsid w:val="006E6CC6"/>
    <w:rsid w:val="006E6CF3"/>
    <w:rsid w:val="006E7454"/>
    <w:rsid w:val="006E77E5"/>
    <w:rsid w:val="006E7B9C"/>
    <w:rsid w:val="006F36B7"/>
    <w:rsid w:val="006F3C62"/>
    <w:rsid w:val="006F3DCA"/>
    <w:rsid w:val="006F423A"/>
    <w:rsid w:val="006F5C04"/>
    <w:rsid w:val="006F7A1D"/>
    <w:rsid w:val="006F7B07"/>
    <w:rsid w:val="007008AB"/>
    <w:rsid w:val="00701328"/>
    <w:rsid w:val="007018FE"/>
    <w:rsid w:val="007027D5"/>
    <w:rsid w:val="007037CD"/>
    <w:rsid w:val="0070485E"/>
    <w:rsid w:val="007053F6"/>
    <w:rsid w:val="007057CE"/>
    <w:rsid w:val="007107D1"/>
    <w:rsid w:val="007114A0"/>
    <w:rsid w:val="00714CE0"/>
    <w:rsid w:val="00714ED8"/>
    <w:rsid w:val="00720BFC"/>
    <w:rsid w:val="00720D59"/>
    <w:rsid w:val="00720FCF"/>
    <w:rsid w:val="007241A7"/>
    <w:rsid w:val="00724784"/>
    <w:rsid w:val="00724FA0"/>
    <w:rsid w:val="00725396"/>
    <w:rsid w:val="007260DF"/>
    <w:rsid w:val="00726E65"/>
    <w:rsid w:val="00727E52"/>
    <w:rsid w:val="00735D01"/>
    <w:rsid w:val="007423AD"/>
    <w:rsid w:val="00744632"/>
    <w:rsid w:val="00747D37"/>
    <w:rsid w:val="007512D9"/>
    <w:rsid w:val="0075183E"/>
    <w:rsid w:val="00751B9C"/>
    <w:rsid w:val="00752031"/>
    <w:rsid w:val="00753A50"/>
    <w:rsid w:val="0075406D"/>
    <w:rsid w:val="0075431A"/>
    <w:rsid w:val="00755F8F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7093D"/>
    <w:rsid w:val="0077140C"/>
    <w:rsid w:val="00771BF8"/>
    <w:rsid w:val="0077281B"/>
    <w:rsid w:val="00775765"/>
    <w:rsid w:val="007773BD"/>
    <w:rsid w:val="00780479"/>
    <w:rsid w:val="007805AC"/>
    <w:rsid w:val="0078115F"/>
    <w:rsid w:val="0078292C"/>
    <w:rsid w:val="00785D79"/>
    <w:rsid w:val="00785EFB"/>
    <w:rsid w:val="00785FC2"/>
    <w:rsid w:val="00786007"/>
    <w:rsid w:val="007861AE"/>
    <w:rsid w:val="00786C9D"/>
    <w:rsid w:val="00786E32"/>
    <w:rsid w:val="0079021B"/>
    <w:rsid w:val="00790A9E"/>
    <w:rsid w:val="007919B5"/>
    <w:rsid w:val="00791C4E"/>
    <w:rsid w:val="007955DC"/>
    <w:rsid w:val="0079618F"/>
    <w:rsid w:val="007976D9"/>
    <w:rsid w:val="00797F79"/>
    <w:rsid w:val="007A1A48"/>
    <w:rsid w:val="007A5FEC"/>
    <w:rsid w:val="007A688A"/>
    <w:rsid w:val="007A7CE3"/>
    <w:rsid w:val="007A7E36"/>
    <w:rsid w:val="007B00CC"/>
    <w:rsid w:val="007B0C43"/>
    <w:rsid w:val="007B0CCA"/>
    <w:rsid w:val="007B47D2"/>
    <w:rsid w:val="007B4D05"/>
    <w:rsid w:val="007B5A7E"/>
    <w:rsid w:val="007C0EFC"/>
    <w:rsid w:val="007C1A40"/>
    <w:rsid w:val="007C1CE6"/>
    <w:rsid w:val="007C239B"/>
    <w:rsid w:val="007C344A"/>
    <w:rsid w:val="007D002C"/>
    <w:rsid w:val="007D2EA8"/>
    <w:rsid w:val="007D2EBE"/>
    <w:rsid w:val="007D466C"/>
    <w:rsid w:val="007D4A90"/>
    <w:rsid w:val="007D5192"/>
    <w:rsid w:val="007D548A"/>
    <w:rsid w:val="007D54CA"/>
    <w:rsid w:val="007D571F"/>
    <w:rsid w:val="007E08AC"/>
    <w:rsid w:val="007E226D"/>
    <w:rsid w:val="007E2915"/>
    <w:rsid w:val="007E3031"/>
    <w:rsid w:val="007E6328"/>
    <w:rsid w:val="007E6ECC"/>
    <w:rsid w:val="007E706E"/>
    <w:rsid w:val="007E745F"/>
    <w:rsid w:val="007F05EA"/>
    <w:rsid w:val="007F14BD"/>
    <w:rsid w:val="007F1B41"/>
    <w:rsid w:val="007F1EA8"/>
    <w:rsid w:val="007F5BFB"/>
    <w:rsid w:val="007F7AD8"/>
    <w:rsid w:val="0080358F"/>
    <w:rsid w:val="008060A3"/>
    <w:rsid w:val="00807E1B"/>
    <w:rsid w:val="00807EB5"/>
    <w:rsid w:val="0081110A"/>
    <w:rsid w:val="00811E25"/>
    <w:rsid w:val="0081250E"/>
    <w:rsid w:val="00812CB7"/>
    <w:rsid w:val="0081484F"/>
    <w:rsid w:val="00814971"/>
    <w:rsid w:val="0081559F"/>
    <w:rsid w:val="008169FA"/>
    <w:rsid w:val="0082388C"/>
    <w:rsid w:val="00823BAC"/>
    <w:rsid w:val="008306C7"/>
    <w:rsid w:val="008327F8"/>
    <w:rsid w:val="00832F87"/>
    <w:rsid w:val="00836491"/>
    <w:rsid w:val="00836B72"/>
    <w:rsid w:val="00837C54"/>
    <w:rsid w:val="00842AEB"/>
    <w:rsid w:val="00843EDF"/>
    <w:rsid w:val="008531A7"/>
    <w:rsid w:val="00853E22"/>
    <w:rsid w:val="0085417C"/>
    <w:rsid w:val="00854EED"/>
    <w:rsid w:val="00861D60"/>
    <w:rsid w:val="00862111"/>
    <w:rsid w:val="0086263E"/>
    <w:rsid w:val="00862BE6"/>
    <w:rsid w:val="00863ADC"/>
    <w:rsid w:val="0087022D"/>
    <w:rsid w:val="00870A4E"/>
    <w:rsid w:val="008714F0"/>
    <w:rsid w:val="008729A9"/>
    <w:rsid w:val="00873731"/>
    <w:rsid w:val="00873C7F"/>
    <w:rsid w:val="00873E83"/>
    <w:rsid w:val="008801CF"/>
    <w:rsid w:val="00881F7A"/>
    <w:rsid w:val="008846BB"/>
    <w:rsid w:val="00885E9E"/>
    <w:rsid w:val="00890323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B01A8"/>
    <w:rsid w:val="008B1FED"/>
    <w:rsid w:val="008B2038"/>
    <w:rsid w:val="008B2734"/>
    <w:rsid w:val="008B36C0"/>
    <w:rsid w:val="008B53B2"/>
    <w:rsid w:val="008B5826"/>
    <w:rsid w:val="008B636B"/>
    <w:rsid w:val="008B7C7C"/>
    <w:rsid w:val="008C049F"/>
    <w:rsid w:val="008C204B"/>
    <w:rsid w:val="008C2634"/>
    <w:rsid w:val="008C4A76"/>
    <w:rsid w:val="008C606A"/>
    <w:rsid w:val="008C6B11"/>
    <w:rsid w:val="008C79A0"/>
    <w:rsid w:val="008D085A"/>
    <w:rsid w:val="008D0EDC"/>
    <w:rsid w:val="008D1388"/>
    <w:rsid w:val="008D233C"/>
    <w:rsid w:val="008D4438"/>
    <w:rsid w:val="008D511C"/>
    <w:rsid w:val="008D523B"/>
    <w:rsid w:val="008D5468"/>
    <w:rsid w:val="008D6CCB"/>
    <w:rsid w:val="008D6EFF"/>
    <w:rsid w:val="008D7ABA"/>
    <w:rsid w:val="008E0A70"/>
    <w:rsid w:val="008E1EF6"/>
    <w:rsid w:val="008F035F"/>
    <w:rsid w:val="008F0D45"/>
    <w:rsid w:val="008F1281"/>
    <w:rsid w:val="008F1BC3"/>
    <w:rsid w:val="008F5D3A"/>
    <w:rsid w:val="008F6949"/>
    <w:rsid w:val="008F7D8E"/>
    <w:rsid w:val="00900C6B"/>
    <w:rsid w:val="00902D3C"/>
    <w:rsid w:val="00906A6C"/>
    <w:rsid w:val="00907194"/>
    <w:rsid w:val="00907555"/>
    <w:rsid w:val="00910F18"/>
    <w:rsid w:val="009112B1"/>
    <w:rsid w:val="00911839"/>
    <w:rsid w:val="00911873"/>
    <w:rsid w:val="00911C2B"/>
    <w:rsid w:val="0091261F"/>
    <w:rsid w:val="00912D69"/>
    <w:rsid w:val="00914B51"/>
    <w:rsid w:val="00916170"/>
    <w:rsid w:val="00923ADC"/>
    <w:rsid w:val="00924B83"/>
    <w:rsid w:val="009259BB"/>
    <w:rsid w:val="0092611C"/>
    <w:rsid w:val="00926136"/>
    <w:rsid w:val="00926BD2"/>
    <w:rsid w:val="0092777C"/>
    <w:rsid w:val="0093059B"/>
    <w:rsid w:val="0093068B"/>
    <w:rsid w:val="009315F1"/>
    <w:rsid w:val="00931B82"/>
    <w:rsid w:val="009410C8"/>
    <w:rsid w:val="00943182"/>
    <w:rsid w:val="00943BC4"/>
    <w:rsid w:val="00944101"/>
    <w:rsid w:val="009470FC"/>
    <w:rsid w:val="00947692"/>
    <w:rsid w:val="00947D03"/>
    <w:rsid w:val="00953C0E"/>
    <w:rsid w:val="00953D6D"/>
    <w:rsid w:val="009541E9"/>
    <w:rsid w:val="009541ED"/>
    <w:rsid w:val="009547A5"/>
    <w:rsid w:val="00956628"/>
    <w:rsid w:val="00962F5F"/>
    <w:rsid w:val="00963B1A"/>
    <w:rsid w:val="00967166"/>
    <w:rsid w:val="00974C29"/>
    <w:rsid w:val="00975027"/>
    <w:rsid w:val="00975C03"/>
    <w:rsid w:val="0097626B"/>
    <w:rsid w:val="00977C9C"/>
    <w:rsid w:val="00977CCF"/>
    <w:rsid w:val="00980740"/>
    <w:rsid w:val="00980A54"/>
    <w:rsid w:val="0098186B"/>
    <w:rsid w:val="0098293E"/>
    <w:rsid w:val="00985BF4"/>
    <w:rsid w:val="00985CC5"/>
    <w:rsid w:val="00990ADC"/>
    <w:rsid w:val="00990C4F"/>
    <w:rsid w:val="00991A80"/>
    <w:rsid w:val="00993872"/>
    <w:rsid w:val="0099405B"/>
    <w:rsid w:val="009A05D3"/>
    <w:rsid w:val="009A1DF6"/>
    <w:rsid w:val="009A2F70"/>
    <w:rsid w:val="009A397B"/>
    <w:rsid w:val="009A56D0"/>
    <w:rsid w:val="009A7C85"/>
    <w:rsid w:val="009A7CF5"/>
    <w:rsid w:val="009B194E"/>
    <w:rsid w:val="009B2E06"/>
    <w:rsid w:val="009B46B3"/>
    <w:rsid w:val="009B55D2"/>
    <w:rsid w:val="009B56AB"/>
    <w:rsid w:val="009B7057"/>
    <w:rsid w:val="009C0F03"/>
    <w:rsid w:val="009C0F44"/>
    <w:rsid w:val="009C371C"/>
    <w:rsid w:val="009C4398"/>
    <w:rsid w:val="009C446A"/>
    <w:rsid w:val="009C47C1"/>
    <w:rsid w:val="009C54C9"/>
    <w:rsid w:val="009D0516"/>
    <w:rsid w:val="009D3746"/>
    <w:rsid w:val="009D3A4D"/>
    <w:rsid w:val="009D7881"/>
    <w:rsid w:val="009E0ACC"/>
    <w:rsid w:val="009E1811"/>
    <w:rsid w:val="009E3D3D"/>
    <w:rsid w:val="009E4C22"/>
    <w:rsid w:val="009E4D11"/>
    <w:rsid w:val="009E5102"/>
    <w:rsid w:val="009F0578"/>
    <w:rsid w:val="009F0629"/>
    <w:rsid w:val="009F0C41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D32"/>
    <w:rsid w:val="00A06F1B"/>
    <w:rsid w:val="00A0787D"/>
    <w:rsid w:val="00A10019"/>
    <w:rsid w:val="00A1065B"/>
    <w:rsid w:val="00A10BF8"/>
    <w:rsid w:val="00A111D3"/>
    <w:rsid w:val="00A11694"/>
    <w:rsid w:val="00A12206"/>
    <w:rsid w:val="00A126F3"/>
    <w:rsid w:val="00A13830"/>
    <w:rsid w:val="00A1410D"/>
    <w:rsid w:val="00A21342"/>
    <w:rsid w:val="00A22637"/>
    <w:rsid w:val="00A234BB"/>
    <w:rsid w:val="00A24197"/>
    <w:rsid w:val="00A24A01"/>
    <w:rsid w:val="00A258B7"/>
    <w:rsid w:val="00A25C55"/>
    <w:rsid w:val="00A260C0"/>
    <w:rsid w:val="00A31BE9"/>
    <w:rsid w:val="00A32414"/>
    <w:rsid w:val="00A333D9"/>
    <w:rsid w:val="00A34BBD"/>
    <w:rsid w:val="00A37AD7"/>
    <w:rsid w:val="00A40981"/>
    <w:rsid w:val="00A4172F"/>
    <w:rsid w:val="00A41813"/>
    <w:rsid w:val="00A45452"/>
    <w:rsid w:val="00A47AE0"/>
    <w:rsid w:val="00A47CF3"/>
    <w:rsid w:val="00A47D30"/>
    <w:rsid w:val="00A50140"/>
    <w:rsid w:val="00A509D1"/>
    <w:rsid w:val="00A50D78"/>
    <w:rsid w:val="00A51D29"/>
    <w:rsid w:val="00A52BA6"/>
    <w:rsid w:val="00A549AE"/>
    <w:rsid w:val="00A55E85"/>
    <w:rsid w:val="00A618BC"/>
    <w:rsid w:val="00A62208"/>
    <w:rsid w:val="00A65217"/>
    <w:rsid w:val="00A65E73"/>
    <w:rsid w:val="00A72213"/>
    <w:rsid w:val="00A73E8C"/>
    <w:rsid w:val="00A74150"/>
    <w:rsid w:val="00A75130"/>
    <w:rsid w:val="00A7514A"/>
    <w:rsid w:val="00A7558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7505"/>
    <w:rsid w:val="00A9347B"/>
    <w:rsid w:val="00A93AE0"/>
    <w:rsid w:val="00A94D14"/>
    <w:rsid w:val="00A95744"/>
    <w:rsid w:val="00A97A0E"/>
    <w:rsid w:val="00A97EA7"/>
    <w:rsid w:val="00AA0733"/>
    <w:rsid w:val="00AA624A"/>
    <w:rsid w:val="00AA67ED"/>
    <w:rsid w:val="00AB0D08"/>
    <w:rsid w:val="00AB0E7A"/>
    <w:rsid w:val="00AB2B92"/>
    <w:rsid w:val="00AB3423"/>
    <w:rsid w:val="00AB6316"/>
    <w:rsid w:val="00AC6484"/>
    <w:rsid w:val="00AC6EA5"/>
    <w:rsid w:val="00AD11A2"/>
    <w:rsid w:val="00AD3F9C"/>
    <w:rsid w:val="00AD482D"/>
    <w:rsid w:val="00AD577C"/>
    <w:rsid w:val="00AD728F"/>
    <w:rsid w:val="00AE1666"/>
    <w:rsid w:val="00AE39A8"/>
    <w:rsid w:val="00AE3BC6"/>
    <w:rsid w:val="00AE40B9"/>
    <w:rsid w:val="00AF05F4"/>
    <w:rsid w:val="00AF0AB4"/>
    <w:rsid w:val="00AF26EE"/>
    <w:rsid w:val="00AF43EC"/>
    <w:rsid w:val="00AF4B2D"/>
    <w:rsid w:val="00AF5F69"/>
    <w:rsid w:val="00AF7F19"/>
    <w:rsid w:val="00B0111D"/>
    <w:rsid w:val="00B06E04"/>
    <w:rsid w:val="00B11012"/>
    <w:rsid w:val="00B11999"/>
    <w:rsid w:val="00B1336D"/>
    <w:rsid w:val="00B13D6E"/>
    <w:rsid w:val="00B13DC9"/>
    <w:rsid w:val="00B143A6"/>
    <w:rsid w:val="00B144A2"/>
    <w:rsid w:val="00B1737B"/>
    <w:rsid w:val="00B175A0"/>
    <w:rsid w:val="00B175C0"/>
    <w:rsid w:val="00B17900"/>
    <w:rsid w:val="00B2128C"/>
    <w:rsid w:val="00B275C9"/>
    <w:rsid w:val="00B278B3"/>
    <w:rsid w:val="00B27C8C"/>
    <w:rsid w:val="00B27CEE"/>
    <w:rsid w:val="00B301E1"/>
    <w:rsid w:val="00B30F5F"/>
    <w:rsid w:val="00B312DD"/>
    <w:rsid w:val="00B321F1"/>
    <w:rsid w:val="00B32389"/>
    <w:rsid w:val="00B32458"/>
    <w:rsid w:val="00B342A1"/>
    <w:rsid w:val="00B34326"/>
    <w:rsid w:val="00B36E8D"/>
    <w:rsid w:val="00B370B9"/>
    <w:rsid w:val="00B41093"/>
    <w:rsid w:val="00B423CC"/>
    <w:rsid w:val="00B4423F"/>
    <w:rsid w:val="00B454A2"/>
    <w:rsid w:val="00B45E46"/>
    <w:rsid w:val="00B460CF"/>
    <w:rsid w:val="00B46FA9"/>
    <w:rsid w:val="00B47B25"/>
    <w:rsid w:val="00B47DFE"/>
    <w:rsid w:val="00B50481"/>
    <w:rsid w:val="00B51A7D"/>
    <w:rsid w:val="00B556C0"/>
    <w:rsid w:val="00B574CD"/>
    <w:rsid w:val="00B60D0B"/>
    <w:rsid w:val="00B6139A"/>
    <w:rsid w:val="00B616D8"/>
    <w:rsid w:val="00B626A7"/>
    <w:rsid w:val="00B6383A"/>
    <w:rsid w:val="00B64903"/>
    <w:rsid w:val="00B655F0"/>
    <w:rsid w:val="00B6592B"/>
    <w:rsid w:val="00B67081"/>
    <w:rsid w:val="00B70D1E"/>
    <w:rsid w:val="00B71ED5"/>
    <w:rsid w:val="00B72F1B"/>
    <w:rsid w:val="00B76178"/>
    <w:rsid w:val="00B77614"/>
    <w:rsid w:val="00B77CD0"/>
    <w:rsid w:val="00B81C05"/>
    <w:rsid w:val="00B82905"/>
    <w:rsid w:val="00B855B8"/>
    <w:rsid w:val="00B85C03"/>
    <w:rsid w:val="00B86319"/>
    <w:rsid w:val="00B86BBD"/>
    <w:rsid w:val="00B86CD5"/>
    <w:rsid w:val="00B87066"/>
    <w:rsid w:val="00B87117"/>
    <w:rsid w:val="00B92F04"/>
    <w:rsid w:val="00B932C7"/>
    <w:rsid w:val="00B93B14"/>
    <w:rsid w:val="00B93B17"/>
    <w:rsid w:val="00B94B98"/>
    <w:rsid w:val="00B9746C"/>
    <w:rsid w:val="00BA0A10"/>
    <w:rsid w:val="00BA1A09"/>
    <w:rsid w:val="00BA3378"/>
    <w:rsid w:val="00BA3A87"/>
    <w:rsid w:val="00BA4F15"/>
    <w:rsid w:val="00BA5E2C"/>
    <w:rsid w:val="00BB1A72"/>
    <w:rsid w:val="00BB2D13"/>
    <w:rsid w:val="00BB31EA"/>
    <w:rsid w:val="00BB3EB2"/>
    <w:rsid w:val="00BB5839"/>
    <w:rsid w:val="00BC04DE"/>
    <w:rsid w:val="00BC14DA"/>
    <w:rsid w:val="00BC256E"/>
    <w:rsid w:val="00BC49DB"/>
    <w:rsid w:val="00BC6D62"/>
    <w:rsid w:val="00BC7FA7"/>
    <w:rsid w:val="00BD06E2"/>
    <w:rsid w:val="00BD1460"/>
    <w:rsid w:val="00BD28A3"/>
    <w:rsid w:val="00BD322F"/>
    <w:rsid w:val="00BD5DB7"/>
    <w:rsid w:val="00BD64C8"/>
    <w:rsid w:val="00BD6D61"/>
    <w:rsid w:val="00BD798B"/>
    <w:rsid w:val="00BE0CAF"/>
    <w:rsid w:val="00BE1B6D"/>
    <w:rsid w:val="00BE6C1C"/>
    <w:rsid w:val="00BE6C55"/>
    <w:rsid w:val="00BF06F6"/>
    <w:rsid w:val="00BF0D22"/>
    <w:rsid w:val="00BF1CC1"/>
    <w:rsid w:val="00BF2523"/>
    <w:rsid w:val="00BF56E1"/>
    <w:rsid w:val="00BF5D67"/>
    <w:rsid w:val="00BF6712"/>
    <w:rsid w:val="00BF738A"/>
    <w:rsid w:val="00C0019A"/>
    <w:rsid w:val="00C02724"/>
    <w:rsid w:val="00C05179"/>
    <w:rsid w:val="00C0623D"/>
    <w:rsid w:val="00C069D0"/>
    <w:rsid w:val="00C10292"/>
    <w:rsid w:val="00C12C69"/>
    <w:rsid w:val="00C13A28"/>
    <w:rsid w:val="00C140BB"/>
    <w:rsid w:val="00C14734"/>
    <w:rsid w:val="00C14AA4"/>
    <w:rsid w:val="00C1635A"/>
    <w:rsid w:val="00C16903"/>
    <w:rsid w:val="00C20038"/>
    <w:rsid w:val="00C22064"/>
    <w:rsid w:val="00C2294B"/>
    <w:rsid w:val="00C22AD3"/>
    <w:rsid w:val="00C24044"/>
    <w:rsid w:val="00C2516A"/>
    <w:rsid w:val="00C26FC2"/>
    <w:rsid w:val="00C26FCE"/>
    <w:rsid w:val="00C27919"/>
    <w:rsid w:val="00C300E5"/>
    <w:rsid w:val="00C317F8"/>
    <w:rsid w:val="00C32802"/>
    <w:rsid w:val="00C36AA7"/>
    <w:rsid w:val="00C40270"/>
    <w:rsid w:val="00C4029D"/>
    <w:rsid w:val="00C41C14"/>
    <w:rsid w:val="00C423F3"/>
    <w:rsid w:val="00C42DE5"/>
    <w:rsid w:val="00C437BB"/>
    <w:rsid w:val="00C45066"/>
    <w:rsid w:val="00C458BF"/>
    <w:rsid w:val="00C50DB1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4BA7"/>
    <w:rsid w:val="00C72407"/>
    <w:rsid w:val="00C74C3C"/>
    <w:rsid w:val="00C753DF"/>
    <w:rsid w:val="00C75696"/>
    <w:rsid w:val="00C75E0D"/>
    <w:rsid w:val="00C761FC"/>
    <w:rsid w:val="00C805EC"/>
    <w:rsid w:val="00C84999"/>
    <w:rsid w:val="00C86081"/>
    <w:rsid w:val="00C90ED6"/>
    <w:rsid w:val="00C91447"/>
    <w:rsid w:val="00C92E14"/>
    <w:rsid w:val="00C94BEE"/>
    <w:rsid w:val="00CA009D"/>
    <w:rsid w:val="00CA14C6"/>
    <w:rsid w:val="00CA2D94"/>
    <w:rsid w:val="00CA502A"/>
    <w:rsid w:val="00CA6605"/>
    <w:rsid w:val="00CA678C"/>
    <w:rsid w:val="00CB1874"/>
    <w:rsid w:val="00CB2F16"/>
    <w:rsid w:val="00CB439D"/>
    <w:rsid w:val="00CB4B41"/>
    <w:rsid w:val="00CC0021"/>
    <w:rsid w:val="00CC059D"/>
    <w:rsid w:val="00CC071C"/>
    <w:rsid w:val="00CC1D36"/>
    <w:rsid w:val="00CC1E05"/>
    <w:rsid w:val="00CC46C4"/>
    <w:rsid w:val="00CC4F71"/>
    <w:rsid w:val="00CC7340"/>
    <w:rsid w:val="00CC76B1"/>
    <w:rsid w:val="00CD159A"/>
    <w:rsid w:val="00CD2D3B"/>
    <w:rsid w:val="00CD4DE1"/>
    <w:rsid w:val="00CD5362"/>
    <w:rsid w:val="00CE0439"/>
    <w:rsid w:val="00CE205F"/>
    <w:rsid w:val="00CE2AC1"/>
    <w:rsid w:val="00CE358F"/>
    <w:rsid w:val="00CE6865"/>
    <w:rsid w:val="00CE78A5"/>
    <w:rsid w:val="00CF051F"/>
    <w:rsid w:val="00CF16AC"/>
    <w:rsid w:val="00CF2CA5"/>
    <w:rsid w:val="00CF3EAF"/>
    <w:rsid w:val="00CF4A55"/>
    <w:rsid w:val="00CF4B80"/>
    <w:rsid w:val="00D0006E"/>
    <w:rsid w:val="00D00E4C"/>
    <w:rsid w:val="00D01582"/>
    <w:rsid w:val="00D01D24"/>
    <w:rsid w:val="00D036FB"/>
    <w:rsid w:val="00D048C2"/>
    <w:rsid w:val="00D04FB2"/>
    <w:rsid w:val="00D06916"/>
    <w:rsid w:val="00D06A64"/>
    <w:rsid w:val="00D07E79"/>
    <w:rsid w:val="00D108EB"/>
    <w:rsid w:val="00D1171A"/>
    <w:rsid w:val="00D1202F"/>
    <w:rsid w:val="00D12B4A"/>
    <w:rsid w:val="00D13CD7"/>
    <w:rsid w:val="00D14566"/>
    <w:rsid w:val="00D158BA"/>
    <w:rsid w:val="00D160AE"/>
    <w:rsid w:val="00D16DDF"/>
    <w:rsid w:val="00D20B28"/>
    <w:rsid w:val="00D230AE"/>
    <w:rsid w:val="00D236E4"/>
    <w:rsid w:val="00D24B2A"/>
    <w:rsid w:val="00D24B4E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901"/>
    <w:rsid w:val="00D45161"/>
    <w:rsid w:val="00D47D31"/>
    <w:rsid w:val="00D52157"/>
    <w:rsid w:val="00D54254"/>
    <w:rsid w:val="00D54D9B"/>
    <w:rsid w:val="00D54DE7"/>
    <w:rsid w:val="00D55880"/>
    <w:rsid w:val="00D559A5"/>
    <w:rsid w:val="00D602D1"/>
    <w:rsid w:val="00D6122E"/>
    <w:rsid w:val="00D62EB6"/>
    <w:rsid w:val="00D63BC5"/>
    <w:rsid w:val="00D6562F"/>
    <w:rsid w:val="00D72FFF"/>
    <w:rsid w:val="00D74076"/>
    <w:rsid w:val="00D747D1"/>
    <w:rsid w:val="00D75F9C"/>
    <w:rsid w:val="00D777FA"/>
    <w:rsid w:val="00D842F1"/>
    <w:rsid w:val="00D85219"/>
    <w:rsid w:val="00D87E61"/>
    <w:rsid w:val="00D923F4"/>
    <w:rsid w:val="00D957B9"/>
    <w:rsid w:val="00DA04AB"/>
    <w:rsid w:val="00DA0A60"/>
    <w:rsid w:val="00DA10F4"/>
    <w:rsid w:val="00DA171A"/>
    <w:rsid w:val="00DA3BC6"/>
    <w:rsid w:val="00DA4462"/>
    <w:rsid w:val="00DA46BB"/>
    <w:rsid w:val="00DA4A27"/>
    <w:rsid w:val="00DA7279"/>
    <w:rsid w:val="00DA764F"/>
    <w:rsid w:val="00DB14D0"/>
    <w:rsid w:val="00DB1B68"/>
    <w:rsid w:val="00DB2011"/>
    <w:rsid w:val="00DB2EF6"/>
    <w:rsid w:val="00DB3E17"/>
    <w:rsid w:val="00DC1316"/>
    <w:rsid w:val="00DC1729"/>
    <w:rsid w:val="00DC3C69"/>
    <w:rsid w:val="00DC5628"/>
    <w:rsid w:val="00DC615F"/>
    <w:rsid w:val="00DC78C5"/>
    <w:rsid w:val="00DD0DBD"/>
    <w:rsid w:val="00DD24D0"/>
    <w:rsid w:val="00DD26E5"/>
    <w:rsid w:val="00DD2BFD"/>
    <w:rsid w:val="00DD508E"/>
    <w:rsid w:val="00DD6311"/>
    <w:rsid w:val="00DD71F7"/>
    <w:rsid w:val="00DD7908"/>
    <w:rsid w:val="00DD7986"/>
    <w:rsid w:val="00DD7F43"/>
    <w:rsid w:val="00DE0257"/>
    <w:rsid w:val="00DE0D61"/>
    <w:rsid w:val="00DE0F36"/>
    <w:rsid w:val="00DE2B70"/>
    <w:rsid w:val="00DE7D4C"/>
    <w:rsid w:val="00DF1499"/>
    <w:rsid w:val="00DF40B1"/>
    <w:rsid w:val="00DF5A80"/>
    <w:rsid w:val="00E006D9"/>
    <w:rsid w:val="00E00B32"/>
    <w:rsid w:val="00E00E70"/>
    <w:rsid w:val="00E01485"/>
    <w:rsid w:val="00E032DD"/>
    <w:rsid w:val="00E0392E"/>
    <w:rsid w:val="00E03E64"/>
    <w:rsid w:val="00E053DF"/>
    <w:rsid w:val="00E07789"/>
    <w:rsid w:val="00E079B5"/>
    <w:rsid w:val="00E1468F"/>
    <w:rsid w:val="00E24254"/>
    <w:rsid w:val="00E2435F"/>
    <w:rsid w:val="00E24E1E"/>
    <w:rsid w:val="00E2513E"/>
    <w:rsid w:val="00E2720C"/>
    <w:rsid w:val="00E27E1A"/>
    <w:rsid w:val="00E27F0D"/>
    <w:rsid w:val="00E31280"/>
    <w:rsid w:val="00E34AFE"/>
    <w:rsid w:val="00E3775D"/>
    <w:rsid w:val="00E37A57"/>
    <w:rsid w:val="00E37CA9"/>
    <w:rsid w:val="00E40954"/>
    <w:rsid w:val="00E40FE1"/>
    <w:rsid w:val="00E41F3E"/>
    <w:rsid w:val="00E42C9B"/>
    <w:rsid w:val="00E44079"/>
    <w:rsid w:val="00E44B25"/>
    <w:rsid w:val="00E47A0F"/>
    <w:rsid w:val="00E5007F"/>
    <w:rsid w:val="00E50DCD"/>
    <w:rsid w:val="00E52C0A"/>
    <w:rsid w:val="00E53059"/>
    <w:rsid w:val="00E53BC4"/>
    <w:rsid w:val="00E60393"/>
    <w:rsid w:val="00E61A00"/>
    <w:rsid w:val="00E6276E"/>
    <w:rsid w:val="00E63512"/>
    <w:rsid w:val="00E637FE"/>
    <w:rsid w:val="00E64F59"/>
    <w:rsid w:val="00E66B3F"/>
    <w:rsid w:val="00E735D0"/>
    <w:rsid w:val="00E73FC2"/>
    <w:rsid w:val="00E74807"/>
    <w:rsid w:val="00E749DC"/>
    <w:rsid w:val="00E8053C"/>
    <w:rsid w:val="00E8082C"/>
    <w:rsid w:val="00E838FF"/>
    <w:rsid w:val="00E83F36"/>
    <w:rsid w:val="00E87AAF"/>
    <w:rsid w:val="00E9171D"/>
    <w:rsid w:val="00E91E93"/>
    <w:rsid w:val="00E9435F"/>
    <w:rsid w:val="00E94531"/>
    <w:rsid w:val="00E950BA"/>
    <w:rsid w:val="00E97117"/>
    <w:rsid w:val="00E9736F"/>
    <w:rsid w:val="00E976FB"/>
    <w:rsid w:val="00EA1BEA"/>
    <w:rsid w:val="00EA2F34"/>
    <w:rsid w:val="00EA32CC"/>
    <w:rsid w:val="00EA430C"/>
    <w:rsid w:val="00EA43C7"/>
    <w:rsid w:val="00EB05D3"/>
    <w:rsid w:val="00EB0CC1"/>
    <w:rsid w:val="00EB382C"/>
    <w:rsid w:val="00EB52B9"/>
    <w:rsid w:val="00EB5ACE"/>
    <w:rsid w:val="00EB5E2E"/>
    <w:rsid w:val="00EB787F"/>
    <w:rsid w:val="00EB7AC9"/>
    <w:rsid w:val="00EC2C8B"/>
    <w:rsid w:val="00EC3ED6"/>
    <w:rsid w:val="00EC582A"/>
    <w:rsid w:val="00EC7456"/>
    <w:rsid w:val="00ED1064"/>
    <w:rsid w:val="00ED14EB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E79"/>
    <w:rsid w:val="00EE6338"/>
    <w:rsid w:val="00EE65E7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4F4A"/>
    <w:rsid w:val="00F052A4"/>
    <w:rsid w:val="00F05377"/>
    <w:rsid w:val="00F066F8"/>
    <w:rsid w:val="00F10662"/>
    <w:rsid w:val="00F11344"/>
    <w:rsid w:val="00F11624"/>
    <w:rsid w:val="00F11F37"/>
    <w:rsid w:val="00F13CF8"/>
    <w:rsid w:val="00F14309"/>
    <w:rsid w:val="00F15C28"/>
    <w:rsid w:val="00F15F33"/>
    <w:rsid w:val="00F1691B"/>
    <w:rsid w:val="00F1746B"/>
    <w:rsid w:val="00F17F1F"/>
    <w:rsid w:val="00F204FD"/>
    <w:rsid w:val="00F21CAC"/>
    <w:rsid w:val="00F35EA2"/>
    <w:rsid w:val="00F35F2E"/>
    <w:rsid w:val="00F362D4"/>
    <w:rsid w:val="00F37162"/>
    <w:rsid w:val="00F3719D"/>
    <w:rsid w:val="00F41049"/>
    <w:rsid w:val="00F411A5"/>
    <w:rsid w:val="00F43560"/>
    <w:rsid w:val="00F43A25"/>
    <w:rsid w:val="00F43A37"/>
    <w:rsid w:val="00F459C1"/>
    <w:rsid w:val="00F479E5"/>
    <w:rsid w:val="00F502E8"/>
    <w:rsid w:val="00F5048C"/>
    <w:rsid w:val="00F50DD2"/>
    <w:rsid w:val="00F51023"/>
    <w:rsid w:val="00F53119"/>
    <w:rsid w:val="00F534BE"/>
    <w:rsid w:val="00F55E37"/>
    <w:rsid w:val="00F56B11"/>
    <w:rsid w:val="00F60D60"/>
    <w:rsid w:val="00F6317A"/>
    <w:rsid w:val="00F64886"/>
    <w:rsid w:val="00F65B0C"/>
    <w:rsid w:val="00F65B1E"/>
    <w:rsid w:val="00F71063"/>
    <w:rsid w:val="00F71ADD"/>
    <w:rsid w:val="00F72E4A"/>
    <w:rsid w:val="00F73AE9"/>
    <w:rsid w:val="00F75A96"/>
    <w:rsid w:val="00F77614"/>
    <w:rsid w:val="00F77CB6"/>
    <w:rsid w:val="00F84DCA"/>
    <w:rsid w:val="00F8500A"/>
    <w:rsid w:val="00F8775E"/>
    <w:rsid w:val="00F87A45"/>
    <w:rsid w:val="00F87FCF"/>
    <w:rsid w:val="00F91C81"/>
    <w:rsid w:val="00F93ED0"/>
    <w:rsid w:val="00F95B76"/>
    <w:rsid w:val="00F97FED"/>
    <w:rsid w:val="00FA38D0"/>
    <w:rsid w:val="00FA49FC"/>
    <w:rsid w:val="00FA5912"/>
    <w:rsid w:val="00FA5C4C"/>
    <w:rsid w:val="00FA6A5B"/>
    <w:rsid w:val="00FB0562"/>
    <w:rsid w:val="00FB05D6"/>
    <w:rsid w:val="00FB16A3"/>
    <w:rsid w:val="00FB3D87"/>
    <w:rsid w:val="00FB443A"/>
    <w:rsid w:val="00FB4A67"/>
    <w:rsid w:val="00FB573E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7F7"/>
    <w:rsid w:val="00FD0BA6"/>
    <w:rsid w:val="00FD3E36"/>
    <w:rsid w:val="00FD63B4"/>
    <w:rsid w:val="00FD66E6"/>
    <w:rsid w:val="00FE19A0"/>
    <w:rsid w:val="00FE1E94"/>
    <w:rsid w:val="00FE24BA"/>
    <w:rsid w:val="00FE4139"/>
    <w:rsid w:val="00FF0A6C"/>
    <w:rsid w:val="00FF331E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631D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F6317A"/>
  </w:style>
  <w:style w:type="character" w:customStyle="1" w:styleId="TekstprzypisudolnegoZnak">
    <w:name w:val="Tekst przypisu dolnego Znak"/>
    <w:basedOn w:val="Domylnaczcionkaakapitu"/>
    <w:link w:val="Tekstprzypisudolnego"/>
    <w:rsid w:val="00F631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6317A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31DA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2019-08-23T07:36:00Z</cp:lastPrinted>
  <dcterms:created xsi:type="dcterms:W3CDTF">2019-09-06T17:50:00Z</dcterms:created>
  <dcterms:modified xsi:type="dcterms:W3CDTF">2019-09-06T17:50:00Z</dcterms:modified>
</cp:coreProperties>
</file>